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D1CE9" w14:textId="77777777" w:rsidR="009E6A25" w:rsidRPr="009E6A25" w:rsidRDefault="009E6A25" w:rsidP="009E6A25">
      <w:r w:rsidRPr="009E6A25">
        <w:t>Vážení občané,</w:t>
      </w:r>
    </w:p>
    <w:p w14:paraId="669B0CCE" w14:textId="77777777" w:rsidR="009E6A25" w:rsidRPr="009E6A25" w:rsidRDefault="009E6A25" w:rsidP="009E6A25">
      <w:r w:rsidRPr="009E6A25">
        <w:t>z důvodu zvláštního užívaní bude uzavřena komunikace na trase Hojdy 20.5.2026. Dojde tedy k jednorázové změně termínu svozu odpadu. Původně plánovaný svoz bude proveden v náhradním termínu 19.5.2026, aby byl zajištěn bezpečný průběh akce i plynulý odvoz odpadu.</w:t>
      </w:r>
    </w:p>
    <w:p w14:paraId="6547314C" w14:textId="77777777" w:rsidR="009E6A25" w:rsidRPr="009E6A25" w:rsidRDefault="009E6A25" w:rsidP="009E6A25">
      <w:r w:rsidRPr="009E6A25">
        <w:t>Prosíme občany, aby nádoby na odpad přistavili v upraveném termínu.</w:t>
      </w:r>
    </w:p>
    <w:p w14:paraId="773B111D" w14:textId="77777777" w:rsidR="009E6A25" w:rsidRPr="009E6A25" w:rsidRDefault="009E6A25" w:rsidP="009E6A25">
      <w:r w:rsidRPr="009E6A25">
        <w:t>Děkujeme za pochopení a omlouváme se za případné komplikace.</w:t>
      </w:r>
    </w:p>
    <w:p w14:paraId="300C83F1" w14:textId="77777777" w:rsidR="009E6A25" w:rsidRPr="009E6A25" w:rsidRDefault="009E6A25" w:rsidP="009E6A25">
      <w:r w:rsidRPr="009E6A25">
        <w:t>Děkuji</w:t>
      </w:r>
    </w:p>
    <w:p w14:paraId="6B2E7882" w14:textId="77777777" w:rsidR="009E6A25" w:rsidRPr="009E6A25" w:rsidRDefault="009E6A25" w:rsidP="009E6A25"/>
    <w:p w14:paraId="70D209C3" w14:textId="77777777" w:rsidR="009E6A25" w:rsidRPr="009E6A25" w:rsidRDefault="009E6A25" w:rsidP="009E6A25">
      <w:pPr>
        <w:rPr>
          <w:b/>
          <w:bCs/>
        </w:rPr>
      </w:pPr>
      <w:r w:rsidRPr="009E6A25">
        <w:rPr>
          <w:b/>
          <w:bCs/>
        </w:rPr>
        <w:t>Ema Mušková</w:t>
      </w:r>
    </w:p>
    <w:p w14:paraId="44CD6577" w14:textId="77777777" w:rsidR="009E6A25" w:rsidRPr="009E6A25" w:rsidRDefault="009E6A25" w:rsidP="009E6A25">
      <w:proofErr w:type="spellStart"/>
      <w:r w:rsidRPr="009E6A25">
        <w:t>ref</w:t>
      </w:r>
      <w:proofErr w:type="spellEnd"/>
      <w:r w:rsidRPr="009E6A25">
        <w:t xml:space="preserve">. </w:t>
      </w:r>
      <w:proofErr w:type="gramStart"/>
      <w:r w:rsidRPr="009E6A25">
        <w:t>odboru  výstavby</w:t>
      </w:r>
      <w:proofErr w:type="gramEnd"/>
      <w:r w:rsidRPr="009E6A25">
        <w:t>, investic, správy majetku,</w:t>
      </w:r>
    </w:p>
    <w:p w14:paraId="16BA682A" w14:textId="77777777" w:rsidR="009E6A25" w:rsidRPr="009E6A25" w:rsidRDefault="009E6A25" w:rsidP="009E6A25">
      <w:r w:rsidRPr="009E6A25">
        <w:t>život. prostředí a dopravy</w:t>
      </w:r>
    </w:p>
    <w:p w14:paraId="083AD63F" w14:textId="77777777" w:rsidR="009E6A25" w:rsidRPr="009E6A25" w:rsidRDefault="009E6A25" w:rsidP="009E6A25">
      <w:r w:rsidRPr="009E6A25">
        <w:t>Město Větřní</w:t>
      </w:r>
    </w:p>
    <w:p w14:paraId="5439F133" w14:textId="77777777" w:rsidR="009E6A25" w:rsidRPr="009E6A25" w:rsidRDefault="009E6A25" w:rsidP="009E6A25"/>
    <w:p w14:paraId="4DE701DA" w14:textId="77777777" w:rsidR="009E6A25" w:rsidRPr="009E6A25" w:rsidRDefault="009E6A25" w:rsidP="009E6A25">
      <w:r w:rsidRPr="009E6A25">
        <w:t>Tel. 607 050 719</w:t>
      </w:r>
    </w:p>
    <w:p w14:paraId="323ED73F" w14:textId="77777777" w:rsidR="009E6A25" w:rsidRPr="009E6A25" w:rsidRDefault="009E6A25" w:rsidP="009E6A25"/>
    <w:p w14:paraId="40C6CC52" w14:textId="77777777" w:rsidR="00691E37" w:rsidRDefault="00691E37"/>
    <w:sectPr w:rsidR="00691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25"/>
    <w:rsid w:val="000B42AF"/>
    <w:rsid w:val="00691E37"/>
    <w:rsid w:val="00832467"/>
    <w:rsid w:val="009E6A25"/>
    <w:rsid w:val="00FE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64F8E"/>
  <w15:chartTrackingRefBased/>
  <w15:docId w15:val="{94491341-7028-436E-A164-5A1E8E80E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E6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6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6A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6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6A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6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6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6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6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E6A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6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6A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6A2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6A2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6A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6A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6A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6A2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E6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E6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E6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E6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E6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E6A2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E6A2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E6A2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E6A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E6A2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E6A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458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HomerovaLe</dc:creator>
  <cp:keywords/>
  <dc:description/>
  <cp:lastModifiedBy>HomerovaLe</cp:lastModifiedBy>
  <cp:revision>2</cp:revision>
  <dcterms:created xsi:type="dcterms:W3CDTF">2026-05-14T11:38:00Z</dcterms:created>
  <dcterms:modified xsi:type="dcterms:W3CDTF">2026-05-14T11:38:00Z</dcterms:modified>
</cp:coreProperties>
</file>